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EB028" w14:textId="77777777" w:rsidR="0012731A" w:rsidRDefault="00C20A56">
      <w:r>
        <w:t xml:space="preserve">RAZREDNA NASTAVA – VRIJEME ODRŽAVANJA IZVANNASTAVNIH AKTIVNOST </w:t>
      </w:r>
    </w:p>
    <w:tbl>
      <w:tblPr>
        <w:tblpPr w:leftFromText="180" w:rightFromText="180" w:vertAnchor="text" w:tblpX="34"/>
        <w:tblW w:w="11042" w:type="dxa"/>
        <w:tblLayout w:type="fixed"/>
        <w:tblLook w:val="0400" w:firstRow="0" w:lastRow="0" w:firstColumn="0" w:lastColumn="0" w:noHBand="0" w:noVBand="1"/>
      </w:tblPr>
      <w:tblGrid>
        <w:gridCol w:w="2830"/>
        <w:gridCol w:w="851"/>
        <w:gridCol w:w="2835"/>
        <w:gridCol w:w="2268"/>
        <w:gridCol w:w="2258"/>
      </w:tblGrid>
      <w:tr w:rsidR="00C20A56" w:rsidRPr="00BB4BA6" w14:paraId="1646CF86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E8D8A1" w14:textId="77777777" w:rsidR="00C20A56" w:rsidRPr="00BB4BA6" w:rsidRDefault="00C20A56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B7A1F" w14:textId="77777777" w:rsidR="00C20A56" w:rsidRPr="00BB4BA6" w:rsidRDefault="00C20A56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  <w:b/>
              </w:rPr>
              <w:t>RAZREDI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18C4BC" w14:textId="77777777" w:rsidR="00C20A56" w:rsidRPr="00BB4BA6" w:rsidRDefault="00C20A56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  <w:b/>
              </w:rPr>
              <w:t>Voditelj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405974" w14:textId="77777777" w:rsidR="00C20A56" w:rsidRPr="00BB4BA6" w:rsidRDefault="00C20A56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 I 7.prije podne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595959"/>
            </w:tcBorders>
            <w:shd w:val="clear" w:color="auto" w:fill="D9D9D9" w:themeFill="background1" w:themeFillShade="D9"/>
          </w:tcPr>
          <w:p w14:paraId="08B4AC68" w14:textId="77777777" w:rsidR="00C20A56" w:rsidRPr="00BB4BA6" w:rsidRDefault="00C20A56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 i 8. prije podne </w:t>
            </w:r>
          </w:p>
        </w:tc>
      </w:tr>
      <w:tr w:rsidR="00C20A56" w:rsidRPr="00BB4BA6" w14:paraId="4A66CC51" w14:textId="77777777" w:rsidTr="00006C65">
        <w:trPr>
          <w:cantSplit/>
          <w:trHeight w:val="395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359414EF" w14:textId="7C2E432A" w:rsidR="00C20A56" w:rsidRPr="00BB4BA6" w:rsidRDefault="00C20A56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Kreativna</w:t>
            </w:r>
            <w:r w:rsidR="00006C65">
              <w:rPr>
                <w:rFonts w:ascii="Times New Roman" w:eastAsia="Times New Roman" w:hAnsi="Times New Roman" w:cs="Times New Roman"/>
              </w:rPr>
              <w:t xml:space="preserve"> grupa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3D2B8" w14:textId="77777777" w:rsidR="00C20A56" w:rsidRPr="00BB4BA6" w:rsidRDefault="00C20A56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00E791AC" w14:textId="77777777" w:rsidR="00C20A56" w:rsidRPr="00BB4BA6" w:rsidRDefault="00C20A56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Monika Kozina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CC2922" w14:textId="45760982" w:rsidR="00C20A56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 12.20-13.05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52D94B" w14:textId="4658359D" w:rsidR="00C20A56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 12.20-13.05</w:t>
            </w:r>
          </w:p>
        </w:tc>
      </w:tr>
      <w:tr w:rsidR="00006C65" w:rsidRPr="00BB4BA6" w14:paraId="64C1B4E7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64B9107F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Igrom do zajedništva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BAC682" w14:textId="77777777" w:rsidR="00006C65" w:rsidRPr="00BB4BA6" w:rsidRDefault="00006C65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5A5E320E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Kristina Majer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B33234" w14:textId="254D7A4A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 12.20-13.05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9DD0A" w14:textId="285939A8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 12.20-13.05</w:t>
            </w:r>
          </w:p>
        </w:tc>
      </w:tr>
      <w:tr w:rsidR="00006C65" w:rsidRPr="00BB4BA6" w14:paraId="283888DB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7645EDE3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Put oko svijeta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C413D9" w14:textId="77777777" w:rsidR="00006C65" w:rsidRPr="00BB4BA6" w:rsidRDefault="00006C65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443A6BBC" w14:textId="040E6BF2" w:rsidR="00006C65" w:rsidRPr="00BB4BA6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Ivana Suš</w:t>
            </w:r>
            <w:r>
              <w:rPr>
                <w:rFonts w:ascii="Times New Roman" w:eastAsia="Times New Roman" w:hAnsi="Times New Roman" w:cs="Times New Roman"/>
              </w:rPr>
              <w:t xml:space="preserve">ak, Dora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Fekeža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43E789" w14:textId="3656FA5F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Pon:11.30 -12.15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163D40" w14:textId="50DF3000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006C65">
              <w:rPr>
                <w:rFonts w:ascii="Times New Roman" w:eastAsia="Times New Roman" w:hAnsi="Times New Roman" w:cs="Times New Roman"/>
              </w:rPr>
              <w:t>Pon:11.30 -12.15</w:t>
            </w:r>
          </w:p>
        </w:tc>
      </w:tr>
      <w:tr w:rsidR="00006C65" w:rsidRPr="00BB4BA6" w14:paraId="63DE00D6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1BE713C6" w14:textId="47F05CF0" w:rsidR="00006C65" w:rsidRPr="00BB4BA6" w:rsidRDefault="00006C65" w:rsidP="00006C65">
            <w:pPr>
              <w:pStyle w:val="Normal1"/>
              <w:spacing w:after="120"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Lutakrsto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EE6115" w14:textId="77777777" w:rsidR="00006C65" w:rsidRPr="00BB4BA6" w:rsidRDefault="00006C65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760F2769" w14:textId="2AEC8E88" w:rsidR="00006C65" w:rsidRPr="00BB4BA6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Maja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Muškić</w:t>
            </w:r>
            <w:proofErr w:type="spellEnd"/>
            <w:r w:rsidRPr="00BB4B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Treb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67DD9B" w14:textId="58EFECC2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Ut:11.30-12.15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AD63E4" w14:textId="69DB8FF9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Ut:11.30-12.15</w:t>
            </w:r>
          </w:p>
        </w:tc>
      </w:tr>
      <w:tr w:rsidR="00006C65" w:rsidRPr="00BB4BA6" w14:paraId="02D58356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767BEF97" w14:textId="4A017EBE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A35BEF" w14:textId="77777777" w:rsidR="00006C65" w:rsidRPr="00BB4BA6" w:rsidRDefault="00006C65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150A9ED8" w14:textId="366827B3" w:rsidR="00006C65" w:rsidRPr="00BB4BA6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Darja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Mrđen</w:t>
            </w:r>
            <w:proofErr w:type="spellEnd"/>
            <w:r w:rsidRPr="00BB4BA6"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7C6EBA" w14:textId="506FB7CD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Pon:12.20-13.05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B0C07E" w14:textId="2134DC1F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Pet:15.40-17.25</w:t>
            </w:r>
          </w:p>
        </w:tc>
      </w:tr>
      <w:tr w:rsidR="00006C65" w:rsidRPr="00BB4BA6" w14:paraId="358A28BD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541C1A63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Ples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2D1EE2" w14:textId="77777777" w:rsidR="00006C65" w:rsidRPr="00BB4BA6" w:rsidRDefault="00006C65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3F06A98E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Petra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Podolšak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A3842C" w14:textId="7B57611E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Pet:13.10-13.55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29927" w14:textId="1CED9EB3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Sri:13.10-13.05</w:t>
            </w:r>
          </w:p>
        </w:tc>
      </w:tr>
      <w:tr w:rsidR="00006C65" w:rsidRPr="00BB4BA6" w14:paraId="7F505909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10499DA6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101F527A">
              <w:rPr>
                <w:rFonts w:ascii="Times New Roman" w:eastAsia="Times New Roman" w:hAnsi="Times New Roman" w:cs="Times New Roman"/>
              </w:rPr>
              <w:t>Zbor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1AB9D" w14:textId="77777777" w:rsidR="00006C65" w:rsidRPr="00BB4BA6" w:rsidRDefault="00006C65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41757227" w14:textId="77777777" w:rsidR="00006C65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Ines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Stanišak</w:t>
            </w:r>
            <w:proofErr w:type="spellEnd"/>
            <w:r w:rsidRPr="00BB4B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Pilatuš</w:t>
            </w:r>
            <w:proofErr w:type="spellEnd"/>
          </w:p>
          <w:p w14:paraId="53919CB8" w14:textId="410D9762" w:rsidR="00006C65" w:rsidRPr="00BB4BA6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363442" w14:textId="2082D9B9" w:rsidR="00006C65" w:rsidRPr="00BB4BA6" w:rsidRDefault="001021C4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 12.20-13.10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7F93A7" w14:textId="60EB5C05" w:rsidR="00006C65" w:rsidRPr="00BB4BA6" w:rsidRDefault="001021C4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13.10 – 13.50</w:t>
            </w:r>
          </w:p>
        </w:tc>
      </w:tr>
      <w:tr w:rsidR="00006C65" w:rsidRPr="00BB4BA6" w14:paraId="634C625C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4874B9B6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Ples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05564E" w14:textId="77777777" w:rsidR="00006C65" w:rsidRPr="00BB4BA6" w:rsidRDefault="00006C65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04CCCA5A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Irena Ban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7B9445" w14:textId="059A6EE5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Pet:13.10-13.55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F3F00A" w14:textId="6E1CB03C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Sri:13.10-13.55</w:t>
            </w:r>
          </w:p>
        </w:tc>
      </w:tr>
      <w:tr w:rsidR="00006C65" w:rsidRPr="00BB4BA6" w14:paraId="606E3ACA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04663C25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Mali kreativci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1DFDF4" w14:textId="77777777" w:rsidR="00006C65" w:rsidRPr="00BB4BA6" w:rsidRDefault="00006C65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56A4616A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Lahorka Grubišić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3A0F4C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69D71C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6C65" w:rsidRPr="00BB4BA6" w14:paraId="7B3B53A0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7FD24DB1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MM- Medvedgradske mažoretkinje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FB783C" w14:textId="77777777" w:rsidR="00006C65" w:rsidRPr="00BB4BA6" w:rsidRDefault="00006C65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1.-4.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6740763A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Matea Mužek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048682" w14:textId="713F0A6D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Pon:11.30-12.15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A8F13B" w14:textId="0550F11D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Pon:13.10-13.50</w:t>
            </w:r>
          </w:p>
        </w:tc>
      </w:tr>
      <w:tr w:rsidR="00006C65" w:rsidRPr="00BB4BA6" w14:paraId="62DA9440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2E04103F" w14:textId="77777777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Čitateljski kutak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F002BF" w14:textId="77777777" w:rsidR="00006C65" w:rsidRPr="00BB4BA6" w:rsidRDefault="00006C65" w:rsidP="00006C65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4EA64CA0" w14:textId="0291C604" w:rsidR="00006C65" w:rsidRPr="00BB4BA6" w:rsidRDefault="00006C65" w:rsidP="00006C65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Bruna </w:t>
            </w:r>
            <w:r>
              <w:rPr>
                <w:rFonts w:ascii="Times New Roman" w:eastAsia="Times New Roman" w:hAnsi="Times New Roman" w:cs="Times New Roman"/>
              </w:rPr>
              <w:t>Vučković</w:t>
            </w:r>
            <w:r w:rsidRPr="00BB4BA6">
              <w:rPr>
                <w:rFonts w:ascii="Times New Roman" w:eastAsia="Times New Roman" w:hAnsi="Times New Roman" w:cs="Times New Roman"/>
              </w:rPr>
              <w:t xml:space="preserve">, Diana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Kaurić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D67E0D" w14:textId="68861650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AE9017" w14:textId="365B52D9" w:rsidR="00006C65" w:rsidRPr="00BB4BA6" w:rsidRDefault="00006C65" w:rsidP="00006C65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4AED" w:rsidRPr="00BB4BA6" w14:paraId="7CC3A8F5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7676498B" w14:textId="77777777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Putovanje s pričom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F041B9" w14:textId="77777777" w:rsidR="00584AED" w:rsidRPr="00BB4BA6" w:rsidRDefault="00584AED" w:rsidP="00584AED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46162329" w14:textId="77777777" w:rsidR="00584AED" w:rsidRPr="00BB4BA6" w:rsidRDefault="00584AED" w:rsidP="00584AED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Adriana Car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4FA446" w14:textId="2E77E42A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Ut:17.30-12.15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5DFD1A" w14:textId="4878DB33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Sri:13.10-13.50</w:t>
            </w:r>
          </w:p>
        </w:tc>
      </w:tr>
      <w:tr w:rsidR="00584AED" w:rsidRPr="00BB4BA6" w14:paraId="4B3EB056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7935A906" w14:textId="77777777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Čitanjem do mašte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A24C49" w14:textId="77777777" w:rsidR="00584AED" w:rsidRPr="00BB4BA6" w:rsidRDefault="00584AED" w:rsidP="00584AED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5F553ECB" w14:textId="77777777" w:rsidR="00584AED" w:rsidRPr="00BB4BA6" w:rsidRDefault="00584AED" w:rsidP="00584AED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Branka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Senzel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6ED60" w14:textId="77777777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DD70D6" w14:textId="77777777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4AED" w:rsidRPr="00BB4BA6" w14:paraId="0F7CA9FA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3EFFB0FA" w14:textId="1539BFE4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Knjigoljupci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354993" w14:textId="77777777" w:rsidR="00584AED" w:rsidRPr="00BB4BA6" w:rsidRDefault="00584AED" w:rsidP="00584AED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015475AE" w14:textId="3463CE88" w:rsidR="00584AED" w:rsidRPr="00BB4BA6" w:rsidRDefault="00584AED" w:rsidP="00584AED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Marina Kovačić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334FA2" w14:textId="4FE53F85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Sri:17.30-18.15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82AEE6" w14:textId="42A49F95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Pon:12.20-13.05</w:t>
            </w:r>
          </w:p>
        </w:tc>
      </w:tr>
      <w:tr w:rsidR="00584AED" w:rsidRPr="00BB4BA6" w14:paraId="7EF91CBF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3C9193CB" w14:textId="77777777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Pričopričal</w:t>
            </w:r>
            <w:bookmarkStart w:id="0" w:name="_GoBack"/>
            <w:bookmarkEnd w:id="0"/>
            <w:r w:rsidRPr="00BB4BA6">
              <w:rPr>
                <w:rFonts w:ascii="Times New Roman" w:eastAsia="Times New Roman" w:hAnsi="Times New Roman" w:cs="Times New Roman"/>
              </w:rPr>
              <w:t>ice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DFA086" w14:textId="77777777" w:rsidR="00584AED" w:rsidRPr="00BB4BA6" w:rsidRDefault="00584AED" w:rsidP="00584AED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191DFCFD" w14:textId="475A2BAB" w:rsidR="00584AED" w:rsidRPr="00BB4BA6" w:rsidRDefault="00584AED" w:rsidP="00584AED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Mateja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Bertaić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7F3440" w14:textId="77777777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459E2" w14:textId="0B139712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Čet:12.20-13.50</w:t>
            </w:r>
          </w:p>
        </w:tc>
      </w:tr>
      <w:tr w:rsidR="00584AED" w:rsidRPr="00BB4BA6" w14:paraId="2A9953BE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35D0CFF0" w14:textId="77777777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Glazbeni klub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C5EA1A" w14:textId="77777777" w:rsidR="00584AED" w:rsidRPr="00BB4BA6" w:rsidRDefault="00584AED" w:rsidP="00584AED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PB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2C8F24E7" w14:textId="77777777" w:rsidR="00584AED" w:rsidRDefault="00584AED" w:rsidP="00584AED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Emanuel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Golenko</w:t>
            </w:r>
            <w:proofErr w:type="spellEnd"/>
            <w:r w:rsidRPr="00BB4BA6">
              <w:rPr>
                <w:rFonts w:ascii="Times New Roman" w:eastAsia="Times New Roman" w:hAnsi="Times New Roman" w:cs="Times New Roman"/>
              </w:rPr>
              <w:t>,</w:t>
            </w:r>
          </w:p>
          <w:p w14:paraId="11B2BEF7" w14:textId="1F697A8D" w:rsidR="00584AED" w:rsidRPr="00BB4BA6" w:rsidRDefault="00584AED" w:rsidP="00584AED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 Nikolina Fistrić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54C334" w14:textId="610E587E" w:rsidR="00584AED" w:rsidRPr="00BB4BA6" w:rsidRDefault="001021C4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584AED">
              <w:rPr>
                <w:rFonts w:ascii="Times New Roman" w:eastAsia="Times New Roman" w:hAnsi="Times New Roman" w:cs="Times New Roman"/>
              </w:rPr>
              <w:t>Ut:15.45-16.30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D16194" w14:textId="6589D97A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Ut:15.45-16.30</w:t>
            </w:r>
          </w:p>
        </w:tc>
      </w:tr>
      <w:tr w:rsidR="00584AED" w:rsidRPr="00BB4BA6" w14:paraId="6BD58D7D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572E65EE" w14:textId="3AADD44C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Klub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mozgal</w:t>
            </w:r>
            <w:r w:rsidR="001021C4"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09475C" w14:textId="77777777" w:rsidR="00584AED" w:rsidRPr="00BB4BA6" w:rsidRDefault="00584AED" w:rsidP="00584AED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PB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41035D7A" w14:textId="4D68A96A" w:rsidR="00584AED" w:rsidRPr="00BB4BA6" w:rsidRDefault="00584AED" w:rsidP="00584AED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 Ana Čirić</w:t>
            </w:r>
            <w:r>
              <w:rPr>
                <w:rFonts w:ascii="Times New Roman" w:eastAsia="Times New Roman" w:hAnsi="Times New Roman" w:cs="Times New Roman"/>
              </w:rPr>
              <w:t>, Lana Mišković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25EEFB" w14:textId="31BFAA29" w:rsidR="00584AED" w:rsidRPr="00BB4BA6" w:rsidRDefault="001021C4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584AED">
              <w:rPr>
                <w:rFonts w:ascii="Times New Roman" w:eastAsia="Times New Roman" w:hAnsi="Times New Roman" w:cs="Times New Roman"/>
              </w:rPr>
              <w:t>Pon:15.45-16.30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4DEEF8" w14:textId="02E22DC8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Pon:15.45-16.30</w:t>
            </w:r>
          </w:p>
        </w:tc>
      </w:tr>
      <w:tr w:rsidR="00584AED" w:rsidRPr="00BB4BA6" w14:paraId="79FE3078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7AA1D5BD" w14:textId="77777777" w:rsidR="00584AED" w:rsidRPr="00BB4BA6" w:rsidRDefault="00584AED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Likovna radionica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91B211" w14:textId="77777777" w:rsidR="00584AED" w:rsidRPr="00BB4BA6" w:rsidRDefault="00584AED" w:rsidP="00584AED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PB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bottom w:w="0" w:type="dxa"/>
            </w:tcMar>
            <w:vAlign w:val="center"/>
          </w:tcPr>
          <w:p w14:paraId="4968FA23" w14:textId="498AA2BC" w:rsidR="00584AED" w:rsidRPr="00BB4BA6" w:rsidRDefault="00584AED" w:rsidP="00584AED">
            <w:pPr>
              <w:pStyle w:val="Normal1"/>
              <w:spacing w:line="240" w:lineRule="auto"/>
              <w:ind w:left="-70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Lucija Antonija Horvat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50E0E3" w14:textId="5AE005B7" w:rsidR="00584AED" w:rsidRPr="00BB4BA6" w:rsidRDefault="001021C4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Sri:15.45-16.30</w:t>
            </w:r>
          </w:p>
        </w:tc>
        <w:tc>
          <w:tcPr>
            <w:tcW w:w="2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D04BF1" w14:textId="6708F5C6" w:rsidR="00584AED" w:rsidRPr="00BB4BA6" w:rsidRDefault="001021C4" w:rsidP="00584AED">
            <w:pPr>
              <w:pStyle w:val="Normal1"/>
              <w:spacing w:line="240" w:lineRule="auto"/>
              <w:ind w:left="-7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Sri: 15. 45-16.30</w:t>
            </w:r>
          </w:p>
        </w:tc>
      </w:tr>
      <w:tr w:rsidR="00584AED" w:rsidRPr="00BB4BA6" w14:paraId="1F05232E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965638" w14:textId="0E0B69BA" w:rsidR="00584AED" w:rsidRPr="00BB4BA6" w:rsidRDefault="00584AED" w:rsidP="00584AED">
            <w:pPr>
              <w:pStyle w:val="Normal1"/>
              <w:ind w:right="14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Mali Antunovci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76681A" w14:textId="641B3C8F" w:rsidR="00584AED" w:rsidRPr="00BB4BA6" w:rsidRDefault="00584AED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848B68" w14:textId="66E3BBF1" w:rsidR="00584AED" w:rsidRPr="00BB4BA6" w:rsidRDefault="00584AED" w:rsidP="00584AED">
            <w:pPr>
              <w:pStyle w:val="Normal1"/>
              <w:ind w:left="140" w:right="14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Petra Rigo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4E614" w14:textId="1D72738B" w:rsidR="00584AED" w:rsidRPr="00BB4BA6" w:rsidRDefault="001E6782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Pet:13.10-13.50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055B6A2E" w14:textId="7488A94B" w:rsidR="00584AED" w:rsidRPr="00BB4BA6" w:rsidRDefault="001E6782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Čet:13.10-13.50</w:t>
            </w:r>
          </w:p>
        </w:tc>
      </w:tr>
      <w:tr w:rsidR="00584AED" w:rsidRPr="00BB4BA6" w14:paraId="6543A99E" w14:textId="77777777" w:rsidTr="00006C65">
        <w:trPr>
          <w:cantSplit/>
          <w:trHeight w:val="264"/>
          <w:tblHeader/>
        </w:trPr>
        <w:tc>
          <w:tcPr>
            <w:tcW w:w="283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236598" w14:textId="77777777" w:rsidR="00584AED" w:rsidRPr="00BB4BA6" w:rsidRDefault="00584AED" w:rsidP="00584AED">
            <w:pPr>
              <w:pStyle w:val="Normal1"/>
              <w:ind w:right="14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Karitativna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FD2F71" w14:textId="77777777" w:rsidR="00584AED" w:rsidRPr="00BB4BA6" w:rsidRDefault="00584AED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11D6DE" w14:textId="39D39FAD" w:rsidR="00584AED" w:rsidRPr="00BB4BA6" w:rsidRDefault="00584AED" w:rsidP="00584AED">
            <w:pPr>
              <w:pStyle w:val="Normal1"/>
              <w:ind w:left="140" w:right="14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Ivana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Gašljević</w:t>
            </w:r>
            <w:proofErr w:type="spellEnd"/>
            <w:r w:rsidR="001E67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Vukobradović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7A6CF429" w14:textId="4E603306" w:rsidR="00584AED" w:rsidRPr="00BB4BA6" w:rsidRDefault="001021C4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12.20-13.05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0DFD037" w14:textId="662921D1" w:rsidR="00584AED" w:rsidRPr="00BB4BA6" w:rsidRDefault="001021C4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 12.20-13.05</w:t>
            </w:r>
          </w:p>
        </w:tc>
      </w:tr>
      <w:tr w:rsidR="00584AED" w:rsidRPr="00BB4BA6" w14:paraId="0B67C98F" w14:textId="77777777" w:rsidTr="001E6782">
        <w:trPr>
          <w:cantSplit/>
          <w:trHeight w:val="264"/>
          <w:tblHeader/>
        </w:trPr>
        <w:tc>
          <w:tcPr>
            <w:tcW w:w="2830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CEF1DB" w14:textId="77777777" w:rsidR="00584AED" w:rsidRPr="00BB4BA6" w:rsidRDefault="00584AED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Biblijska grupa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214821" w14:textId="77777777" w:rsidR="00584AED" w:rsidRPr="00BB4BA6" w:rsidRDefault="00584AED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>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917A5" w14:textId="77777777" w:rsidR="00584AED" w:rsidRPr="00BB4BA6" w:rsidRDefault="00584AED" w:rsidP="00584AED">
            <w:pPr>
              <w:pStyle w:val="Normal1"/>
              <w:ind w:left="140" w:right="140"/>
              <w:jc w:val="right"/>
              <w:rPr>
                <w:rFonts w:ascii="Times New Roman" w:eastAsia="Times New Roman" w:hAnsi="Times New Roman" w:cs="Times New Roman"/>
              </w:rPr>
            </w:pPr>
            <w:r w:rsidRPr="00BB4BA6">
              <w:rPr>
                <w:rFonts w:ascii="Times New Roman" w:eastAsia="Times New Roman" w:hAnsi="Times New Roman" w:cs="Times New Roman"/>
              </w:rPr>
              <w:t xml:space="preserve">Marina </w:t>
            </w:r>
            <w:proofErr w:type="spellStart"/>
            <w:r w:rsidRPr="00BB4BA6">
              <w:rPr>
                <w:rFonts w:ascii="Times New Roman" w:eastAsia="Times New Roman" w:hAnsi="Times New Roman" w:cs="Times New Roman"/>
              </w:rPr>
              <w:t>Bertić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</w:tcPr>
          <w:p w14:paraId="3B07C831" w14:textId="77777777" w:rsidR="001021C4" w:rsidRDefault="001021C4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Čet </w:t>
            </w:r>
          </w:p>
          <w:p w14:paraId="376CDFF2" w14:textId="0677BFDA" w:rsidR="00584AED" w:rsidRPr="00BB4BA6" w:rsidRDefault="001021C4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12.20-13.05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</w:tcPr>
          <w:p w14:paraId="1AAC9940" w14:textId="77777777" w:rsidR="00584AED" w:rsidRDefault="001021C4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Pon:12.20 -13.05</w:t>
            </w:r>
          </w:p>
          <w:p w14:paraId="66D819EF" w14:textId="09DDDC93" w:rsidR="001021C4" w:rsidRPr="00BB4BA6" w:rsidRDefault="001021C4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Pet: 10.40-11.25</w:t>
            </w:r>
          </w:p>
        </w:tc>
      </w:tr>
      <w:tr w:rsidR="001E6782" w:rsidRPr="00BB4BA6" w14:paraId="16B3F43D" w14:textId="77777777" w:rsidTr="001E6782">
        <w:trPr>
          <w:cantSplit/>
          <w:trHeight w:val="264"/>
          <w:tblHeader/>
        </w:trPr>
        <w:tc>
          <w:tcPr>
            <w:tcW w:w="283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AC1D5C" w14:textId="7073301E" w:rsidR="00584AED" w:rsidRPr="00BB4BA6" w:rsidRDefault="001E6782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EF24EC" w14:textId="2A919360" w:rsidR="00584AED" w:rsidRPr="00BB4BA6" w:rsidRDefault="001E6782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6824B0" w14:textId="2EBE0E79" w:rsidR="00584AED" w:rsidRPr="00BB4BA6" w:rsidRDefault="001E6782" w:rsidP="00584AED">
            <w:pPr>
              <w:pStyle w:val="Normal1"/>
              <w:ind w:left="140" w:right="1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Marija Marić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 w:themeColor="text1"/>
            </w:tcBorders>
          </w:tcPr>
          <w:p w14:paraId="53543B32" w14:textId="692800DB" w:rsidR="00584AED" w:rsidRPr="00BB4BA6" w:rsidRDefault="001E6782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Ut:14.50-15.35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 w:themeColor="text1"/>
            </w:tcBorders>
          </w:tcPr>
          <w:p w14:paraId="616FBD09" w14:textId="6C7AD353" w:rsidR="00584AED" w:rsidRPr="00BB4BA6" w:rsidRDefault="001E6782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Ut:13.10-13.50</w:t>
            </w:r>
          </w:p>
        </w:tc>
      </w:tr>
      <w:tr w:rsidR="001E6782" w:rsidRPr="00BB4BA6" w14:paraId="4473C553" w14:textId="77777777" w:rsidTr="001E6782">
        <w:trPr>
          <w:cantSplit/>
          <w:trHeight w:val="264"/>
          <w:tblHeader/>
        </w:trPr>
        <w:tc>
          <w:tcPr>
            <w:tcW w:w="283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505F57" w14:textId="68EA6331" w:rsidR="001E6782" w:rsidRPr="00BB4BA6" w:rsidRDefault="001E6782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663A17" w14:textId="395B87B1" w:rsidR="001E6782" w:rsidRPr="00BB4BA6" w:rsidRDefault="001E6782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CF41A5" w14:textId="441CB527" w:rsidR="001E6782" w:rsidRPr="00BB4BA6" w:rsidRDefault="001E6782" w:rsidP="00584AED">
            <w:pPr>
              <w:pStyle w:val="Normal1"/>
              <w:ind w:left="140" w:right="1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Marija Marić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5016471C" w14:textId="0165964E" w:rsidR="001E6782" w:rsidRPr="00BB4BA6" w:rsidRDefault="001E6782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Pet:12.20-13.05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01B2D3CB" w14:textId="2B7922B5" w:rsidR="001E6782" w:rsidRPr="00BB4BA6" w:rsidRDefault="001E6782" w:rsidP="00584AED">
            <w:pPr>
              <w:pStyle w:val="Normal1"/>
              <w:ind w:left="140" w:right="1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Pon:15.45-16.30</w:t>
            </w:r>
          </w:p>
        </w:tc>
      </w:tr>
    </w:tbl>
    <w:p w14:paraId="10AD8634" w14:textId="77777777" w:rsidR="00C20A56" w:rsidRDefault="00C20A56"/>
    <w:sectPr w:rsidR="00C20A56" w:rsidSect="00C20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56"/>
    <w:rsid w:val="00006C65"/>
    <w:rsid w:val="001021C4"/>
    <w:rsid w:val="0012731A"/>
    <w:rsid w:val="001E6782"/>
    <w:rsid w:val="003B740F"/>
    <w:rsid w:val="00584AED"/>
    <w:rsid w:val="009F6229"/>
    <w:rsid w:val="00C2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4269"/>
  <w15:chartTrackingRefBased/>
  <w15:docId w15:val="{256A8712-FB93-4E6E-9C75-832C7C02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A56"/>
    <w:pPr>
      <w:spacing w:after="200" w:line="276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20A56"/>
    <w:pPr>
      <w:spacing w:after="200" w:line="276" w:lineRule="auto"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b6fb-479c-4930-ba3f-b3f6b6c545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6353D0C3874A8CA48528599C7E44" ma:contentTypeVersion="12" ma:contentTypeDescription="Create a new document." ma:contentTypeScope="" ma:versionID="3ffa9a3d3bd7eda7d99fab113b9b2447">
  <xsd:schema xmlns:xsd="http://www.w3.org/2001/XMLSchema" xmlns:xs="http://www.w3.org/2001/XMLSchema" xmlns:p="http://schemas.microsoft.com/office/2006/metadata/properties" xmlns:ns3="f360b6fb-479c-4930-ba3f-b3f6b6c545a4" targetNamespace="http://schemas.microsoft.com/office/2006/metadata/properties" ma:root="true" ma:fieldsID="ccbe62f3f29cd0f7b774e917c02d262a" ns3:_="">
    <xsd:import namespace="f360b6fb-479c-4930-ba3f-b3f6b6c54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b6fb-479c-4930-ba3f-b3f6b6c5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44539-AF98-45AC-B228-DD73691E0F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60b6fb-479c-4930-ba3f-b3f6b6c545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D57F29-B936-4A3B-9330-40A286B51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b6fb-479c-4930-ba3f-b3f6b6c54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6E351-ED7D-477C-970E-2B97A1918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Vugrin</dc:creator>
  <cp:keywords/>
  <dc:description/>
  <cp:lastModifiedBy>Vedrana Kurjan Manestar</cp:lastModifiedBy>
  <cp:revision>3</cp:revision>
  <cp:lastPrinted>2025-10-01T14:21:00Z</cp:lastPrinted>
  <dcterms:created xsi:type="dcterms:W3CDTF">2025-09-26T12:54:00Z</dcterms:created>
  <dcterms:modified xsi:type="dcterms:W3CDTF">2025-10-09T09:48:00Z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0x0101007EF16353D0C3874A8CA48528599C7E44</vt:lpwstr>
  </property>
</Properties>
</file>